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D1AA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3820BB">
        <w:rPr>
          <w:rFonts w:eastAsia="Times New Roman" w:cstheme="minorHAnsi"/>
          <w:b/>
          <w:bCs/>
          <w:sz w:val="28"/>
          <w:szCs w:val="28"/>
          <w:lang w:eastAsia="sk-SK"/>
        </w:rPr>
        <w:t>Čestné vyhlásenia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  <w:r w:rsidRPr="003820BB">
        <w:rPr>
          <w:rFonts w:eastAsia="Times New Roman" w:cstheme="minorHAnsi"/>
          <w:b/>
          <w:bCs/>
          <w:sz w:val="28"/>
          <w:szCs w:val="28"/>
          <w:lang w:eastAsia="sk-SK"/>
        </w:rPr>
        <w:t>žiadateľa o vydanie potvrdenia o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t xml:space="preserve"> odbornej spôsobilosti a o </w:t>
      </w:r>
      <w:r w:rsidRPr="003820BB">
        <w:rPr>
          <w:rFonts w:eastAsia="Times New Roman" w:cstheme="minorHAnsi"/>
          <w:b/>
          <w:bCs/>
          <w:sz w:val="28"/>
          <w:szCs w:val="28"/>
          <w:lang w:eastAsia="sk-SK"/>
        </w:rPr>
        <w:t xml:space="preserve">etickej spôsobilosti na 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t>výkon zdravotníckeho povolania</w:t>
      </w:r>
    </w:p>
    <w:p w14:paraId="72D14B3C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62402CE3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 xml:space="preserve">      </w:t>
      </w:r>
    </w:p>
    <w:p w14:paraId="5306F67A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Meno a priezvisko : ...................................................................</w:t>
      </w:r>
    </w:p>
    <w:p w14:paraId="4D2A8361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72FF1101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Rodné priezvisko : .....................................................................</w:t>
      </w:r>
    </w:p>
    <w:p w14:paraId="3E3C3B5D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27BE3D1F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Dátum narodenia : ....................................................................</w:t>
      </w:r>
    </w:p>
    <w:p w14:paraId="483B9C0A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31DDF3F1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Registračné číslo : ......................................................................</w:t>
      </w:r>
    </w:p>
    <w:p w14:paraId="2AE422E5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0D1B6377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Zdravotnícke povolanie : ...........................................................</w:t>
      </w:r>
    </w:p>
    <w:p w14:paraId="6EC38F83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5F659923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 xml:space="preserve">Štátna príslušnosť : Slovenská republika </w:t>
      </w:r>
    </w:p>
    <w:p w14:paraId="57B0B9FE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31DC1CCA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sz w:val="24"/>
          <w:szCs w:val="24"/>
          <w:lang w:eastAsia="sk-SK"/>
        </w:rPr>
        <w:t>ďalej len „Žiadateľ“, týmto čestne vyhlasuje, že:</w:t>
      </w:r>
    </w:p>
    <w:p w14:paraId="64495137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rPr>
          <w:rFonts w:eastAsia="Times New Roman" w:cstheme="minorHAnsi"/>
          <w:b/>
          <w:sz w:val="24"/>
          <w:szCs w:val="24"/>
          <w:lang w:eastAsia="sk-SK"/>
        </w:rPr>
      </w:pPr>
    </w:p>
    <w:p w14:paraId="6BBD9108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>Nie je proti nemu vedené trestné stíhanie pre podozrenie zo spáchania trestných činov uvedených v ustanovení § 38 ods. 1 zákona č. 578/2004 Z.z. v znení neskorších predpisov,</w:t>
      </w:r>
    </w:p>
    <w:p w14:paraId="6271C8E1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 xml:space="preserve">Nebolo vydané súdne rozhodnutie, v ktorom sa konštatuje spáchanie  trestných činov uvedených v ustanovení § 38 ods. 1 zákona č. 578/2004 Z.z. v znení neskorších predpisov, žiadateľom, </w:t>
      </w:r>
    </w:p>
    <w:p w14:paraId="42344C03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>V súvislosti s výkonom zdravotníckeho povolania  žiadateľa nie je vedené  správne konanie Úradom pre dohľad nad zdravotnou starostlivosťou,</w:t>
      </w:r>
    </w:p>
    <w:p w14:paraId="6B54D49F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 xml:space="preserve">V predchádzajúcich piatich rokoch žiadateľ vykonával zdravotnícke povolanie aspoň štyri roky. V prípade ak žiadateľ vykonával v predchádzajúcich piatich rokoch povolanie kratšie ako štyri roky, táto skutočnosť nastala z dôvodu, že žiadateľ je do registra zdravotníckych pracovníkov vedenom Slovenskou komorou medicínsko-zdravotníckych pracovníkov zapísaný menej ako päť rokov.  </w:t>
      </w:r>
    </w:p>
    <w:p w14:paraId="306DC72E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14:paraId="7E7F0D71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bCs/>
          <w:sz w:val="24"/>
          <w:szCs w:val="24"/>
          <w:lang w:eastAsia="sk-SK"/>
        </w:rPr>
        <w:t>Toto čestné vyhlásenie slúži pre potreby vydania Potvrdenia o odbornej spôsobilosti a o etickej spôsobilosti a žiadateľ súhlasí, aby Slovenská komora medicínsko-technických pracovníkov pre potreby vydania Potvrdenia o odbornej spôsobilosti a o etickej spôsobilosti spracovala a uchovala jeho osobné údaje uvedené v tomto čestnom vyhlásení. Všetky údaje sú pravdivé a žiadateľ vyhlasuje, že zodpovedá za ich správnosť a za ujmu, kto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rú nepravdivosť údajov spôsobí.</w:t>
      </w:r>
    </w:p>
    <w:p w14:paraId="6B33B12B" w14:textId="77777777" w:rsid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920A80C" w14:textId="77777777" w:rsid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4DB9DB7" w14:textId="77777777" w:rsidR="007200BF" w:rsidRPr="003820BB" w:rsidRDefault="007200BF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83E48A6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875F9F9" w14:textId="77777777" w:rsidR="00EF040A" w:rsidRPr="003820BB" w:rsidRDefault="003820BB" w:rsidP="003820BB">
      <w:pPr>
        <w:spacing w:after="0" w:line="240" w:lineRule="auto"/>
        <w:ind w:left="-284" w:right="-141"/>
        <w:rPr>
          <w:rFonts w:ascii="Calibri" w:eastAsia="Times New Roman" w:hAnsi="Calibri" w:cs="Calibri"/>
          <w:sz w:val="28"/>
          <w:szCs w:val="28"/>
          <w:lang w:eastAsia="sk-SK"/>
        </w:rPr>
      </w:pPr>
      <w:r w:rsidRPr="003820BB">
        <w:rPr>
          <w:rFonts w:ascii="Calibri" w:eastAsia="Times New Roman" w:hAnsi="Calibri" w:cs="Calibri"/>
          <w:sz w:val="28"/>
          <w:szCs w:val="28"/>
          <w:lang w:eastAsia="sk-SK"/>
        </w:rPr>
        <w:t xml:space="preserve">Dátum ........................................   </w:t>
      </w:r>
      <w:r w:rsidRPr="003820BB">
        <w:rPr>
          <w:rFonts w:ascii="Calibri" w:eastAsia="Times New Roman" w:hAnsi="Calibri" w:cs="Calibri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EF040A" w:rsidRPr="003820BB" w:rsidSect="003820BB">
      <w:headerReference w:type="default" r:id="rId7"/>
      <w:footerReference w:type="default" r:id="rId8"/>
      <w:pgSz w:w="11906" w:h="16838"/>
      <w:pgMar w:top="1985" w:right="991" w:bottom="709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D288" w14:textId="77777777" w:rsidR="00114815" w:rsidRDefault="00114815" w:rsidP="00FB07B2">
      <w:pPr>
        <w:spacing w:after="0" w:line="240" w:lineRule="auto"/>
      </w:pPr>
      <w:r>
        <w:separator/>
      </w:r>
    </w:p>
  </w:endnote>
  <w:endnote w:type="continuationSeparator" w:id="0">
    <w:p w14:paraId="45A866D8" w14:textId="77777777" w:rsidR="00114815" w:rsidRDefault="00114815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4EED" w14:textId="77777777" w:rsidR="00EB3CAC" w:rsidRDefault="00EB3CAC" w:rsidP="00EB3CAC">
    <w:pPr>
      <w:pStyle w:val="Pta"/>
      <w:tabs>
        <w:tab w:val="clear" w:pos="4536"/>
        <w:tab w:val="center" w:pos="4749"/>
      </w:tabs>
      <w:rPr>
        <w:sz w:val="20"/>
        <w:szCs w:val="20"/>
      </w:rPr>
    </w:pPr>
    <w:r>
      <w:pict w14:anchorId="3C7B2795">
        <v:line id="Rovná spojnica 25" o:spid="_x0000_s1027" style="position:absolute;z-index:251661312;visibility:visible;mso-wrap-distance-top:-3e-5mm;mso-wrap-distance-bottom:-3e-5mm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" strokecolor="#385723" strokeweight=".5pt">
          <v:stroke joinstyle="miter"/>
          <o:lock v:ext="edit" shapetype="f"/>
        </v:line>
      </w:pict>
    </w:r>
    <w:r>
      <w:rPr>
        <w:sz w:val="20"/>
        <w:szCs w:val="20"/>
      </w:rPr>
      <w:tab/>
    </w:r>
  </w:p>
  <w:p w14:paraId="2FA2C519" w14:textId="77777777" w:rsidR="00EB3CAC" w:rsidRDefault="00EB3CAC" w:rsidP="00EB3CAC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Telefón:</w:t>
    </w:r>
    <w:r>
      <w:rPr>
        <w:sz w:val="20"/>
        <w:szCs w:val="20"/>
      </w:rPr>
      <w:tab/>
      <w:t>+421 32 649 45 45, +421 32 640 15 52</w:t>
    </w:r>
    <w:r>
      <w:rPr>
        <w:sz w:val="20"/>
        <w:szCs w:val="20"/>
      </w:rPr>
      <w:tab/>
    </w:r>
    <w:r>
      <w:rPr>
        <w:sz w:val="20"/>
        <w:szCs w:val="20"/>
      </w:rPr>
      <w:tab/>
      <w:t>Web: www.skmtp.sk</w:t>
    </w:r>
  </w:p>
  <w:p w14:paraId="383A809E" w14:textId="4318F76B" w:rsidR="00FB07B2" w:rsidRPr="00EB3CAC" w:rsidRDefault="00EB3CAC" w:rsidP="00EB3CAC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A5D3" w14:textId="77777777" w:rsidR="00114815" w:rsidRDefault="00114815" w:rsidP="00FB07B2">
      <w:pPr>
        <w:spacing w:after="0" w:line="240" w:lineRule="auto"/>
      </w:pPr>
      <w:r>
        <w:separator/>
      </w:r>
    </w:p>
  </w:footnote>
  <w:footnote w:type="continuationSeparator" w:id="0">
    <w:p w14:paraId="71D10817" w14:textId="77777777" w:rsidR="00114815" w:rsidRDefault="00114815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B7EC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31997803" wp14:editId="679DE41A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5566BAF7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611F7497" w14:textId="77777777" w:rsidR="00FB07B2" w:rsidRPr="00FB07B2" w:rsidRDefault="00000000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2F44B18F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0ACC"/>
    <w:multiLevelType w:val="hybridMultilevel"/>
    <w:tmpl w:val="1F3EE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92656">
    <w:abstractNumId w:val="0"/>
  </w:num>
  <w:num w:numId="2" w16cid:durableId="14196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851AE"/>
    <w:rsid w:val="00114815"/>
    <w:rsid w:val="00145796"/>
    <w:rsid w:val="00180BCD"/>
    <w:rsid w:val="001B432D"/>
    <w:rsid w:val="00206122"/>
    <w:rsid w:val="003574BC"/>
    <w:rsid w:val="003631B6"/>
    <w:rsid w:val="003757A5"/>
    <w:rsid w:val="003820BB"/>
    <w:rsid w:val="003F42AE"/>
    <w:rsid w:val="004E197F"/>
    <w:rsid w:val="00522A4B"/>
    <w:rsid w:val="00585AA5"/>
    <w:rsid w:val="005B5966"/>
    <w:rsid w:val="00611119"/>
    <w:rsid w:val="006128FC"/>
    <w:rsid w:val="00645822"/>
    <w:rsid w:val="00660DDF"/>
    <w:rsid w:val="00666CD3"/>
    <w:rsid w:val="007200BF"/>
    <w:rsid w:val="00735BFD"/>
    <w:rsid w:val="00752495"/>
    <w:rsid w:val="00753C52"/>
    <w:rsid w:val="0079561D"/>
    <w:rsid w:val="007F605D"/>
    <w:rsid w:val="00843D13"/>
    <w:rsid w:val="009B53C9"/>
    <w:rsid w:val="009E7D8C"/>
    <w:rsid w:val="00A05C93"/>
    <w:rsid w:val="00A14F75"/>
    <w:rsid w:val="00B36E7E"/>
    <w:rsid w:val="00B72CAD"/>
    <w:rsid w:val="00BA3078"/>
    <w:rsid w:val="00BB258F"/>
    <w:rsid w:val="00CC710C"/>
    <w:rsid w:val="00D233AA"/>
    <w:rsid w:val="00D508D6"/>
    <w:rsid w:val="00D55265"/>
    <w:rsid w:val="00D56F8F"/>
    <w:rsid w:val="00DB0DC1"/>
    <w:rsid w:val="00DC3126"/>
    <w:rsid w:val="00E964BE"/>
    <w:rsid w:val="00EB3CAC"/>
    <w:rsid w:val="00EF040A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EB604"/>
  <w15:docId w15:val="{575A5EE1-339B-4EC5-BD03-0D60B44F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Ambro</dc:creator>
  <cp:lastModifiedBy>Saška</cp:lastModifiedBy>
  <cp:revision>4</cp:revision>
  <cp:lastPrinted>2022-07-22T10:43:00Z</cp:lastPrinted>
  <dcterms:created xsi:type="dcterms:W3CDTF">2021-01-04T10:19:00Z</dcterms:created>
  <dcterms:modified xsi:type="dcterms:W3CDTF">2022-07-22T10:43:00Z</dcterms:modified>
</cp:coreProperties>
</file>